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before="0" w:beforeAutospacing="0" w:after="0" w:afterAutospacing="0" w:line="560" w:lineRule="exact"/>
        <w:rPr>
          <w:rFonts w:hint="default" w:ascii="LinTimes" w:hAnsi="LinTimes" w:eastAsia="黑体" w:cs="LinTimes"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LinTimes" w:hAnsi="LinTimes" w:eastAsia="黑体" w:cs="LinTimes"/>
          <w:color w:val="000000"/>
          <w:sz w:val="32"/>
          <w:szCs w:val="32"/>
        </w:rPr>
        <w:t>附件</w:t>
      </w:r>
    </w:p>
    <w:p>
      <w:pPr>
        <w:pStyle w:val="12"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符合申领汽车及摩托车出口许可证条件企业申请汇总表</w:t>
      </w:r>
    </w:p>
    <w:tbl>
      <w:tblPr>
        <w:tblStyle w:val="17"/>
        <w:tblpPr w:leftFromText="180" w:rightFromText="180" w:vertAnchor="text" w:horzAnchor="page" w:tblpX="1793" w:tblpY="765"/>
        <w:tblOverlap w:val="never"/>
        <w:tblW w:w="13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70"/>
        <w:gridCol w:w="2070"/>
        <w:gridCol w:w="2071"/>
        <w:gridCol w:w="2071"/>
        <w:gridCol w:w="2071"/>
        <w:gridCol w:w="2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1" w:type="dxa"/>
            <w:vMerge w:val="restart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140" w:type="dxa"/>
            <w:gridSpan w:val="2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生产企业</w:t>
            </w:r>
          </w:p>
        </w:tc>
        <w:tc>
          <w:tcPr>
            <w:tcW w:w="2071" w:type="dxa"/>
            <w:vMerge w:val="restart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申报类别</w:t>
            </w:r>
          </w:p>
        </w:tc>
        <w:tc>
          <w:tcPr>
            <w:tcW w:w="4142" w:type="dxa"/>
            <w:gridSpan w:val="2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授权出口经营企业</w:t>
            </w:r>
          </w:p>
        </w:tc>
        <w:tc>
          <w:tcPr>
            <w:tcW w:w="2071" w:type="dxa"/>
            <w:vMerge w:val="restar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LinTimes" w:hAnsi="LinTimes" w:eastAsia="仿宋_GB2312" w:cs="LinTime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LinTimes" w:hAnsi="LinTimes" w:eastAsia="仿宋_GB2312" w:cs="LinTimes"/>
                <w:color w:val="000000"/>
                <w:sz w:val="28"/>
                <w:szCs w:val="28"/>
                <w:lang w:eastAsia="zh-CN"/>
              </w:rPr>
              <w:t>出口品牌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统一社会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2071" w:type="dxa"/>
            <w:vMerge w:val="continue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071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统一社会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  <w:r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2071" w:type="dxa"/>
            <w:vMerge w:val="continue"/>
            <w:noWrap w:val="0"/>
            <w:vAlign w:val="center"/>
          </w:tcPr>
          <w:p>
            <w:pPr>
              <w:pStyle w:val="12"/>
              <w:spacing w:after="163"/>
              <w:jc w:val="center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51" w:type="dxa"/>
            <w:vMerge w:val="restart"/>
            <w:noWrap w:val="0"/>
            <w:vAlign w:val="top"/>
          </w:tcPr>
          <w:p>
            <w:pPr>
              <w:pStyle w:val="12"/>
              <w:spacing w:after="163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vMerge w:val="restart"/>
            <w:noWrap w:val="0"/>
            <w:vAlign w:val="top"/>
          </w:tcPr>
          <w:p>
            <w:pPr>
              <w:pStyle w:val="12"/>
              <w:spacing w:after="163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vMerge w:val="restart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vMerge w:val="restart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51" w:type="dxa"/>
            <w:vMerge w:val="continue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vMerge w:val="continue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vMerge w:val="continue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vMerge w:val="continue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noWrap w:val="0"/>
            <w:vAlign w:val="top"/>
          </w:tcPr>
          <w:p>
            <w:pPr>
              <w:pStyle w:val="12"/>
              <w:jc w:val="both"/>
              <w:rPr>
                <w:rFonts w:hint="default" w:ascii="LinTimes" w:hAnsi="LinTimes" w:eastAsia="仿宋_GB2312" w:cs="LinTimes"/>
                <w:color w:val="000000"/>
                <w:sz w:val="28"/>
                <w:szCs w:val="28"/>
              </w:rPr>
            </w:pPr>
          </w:p>
        </w:tc>
      </w:tr>
    </w:tbl>
    <w:p>
      <w:pPr>
        <w:pStyle w:val="12"/>
        <w:spacing w:before="0" w:beforeAutospacing="0" w:after="163" w:afterAutospacing="0"/>
        <w:jc w:val="both"/>
        <w:rPr>
          <w:rFonts w:hint="default" w:ascii="LinTimes" w:hAnsi="LinTimes" w:eastAsia="仿宋_GB2312" w:cs="LinTimes"/>
          <w:color w:val="000000"/>
          <w:sz w:val="28"/>
        </w:rPr>
      </w:pPr>
    </w:p>
    <w:p>
      <w:pPr>
        <w:pStyle w:val="12"/>
        <w:spacing w:before="0" w:beforeAutospacing="0" w:after="163" w:afterAutospacing="0"/>
        <w:jc w:val="both"/>
        <w:rPr>
          <w:rFonts w:hint="default" w:ascii="LinTimes" w:hAnsi="LinTimes" w:eastAsia="仿宋_GB2312" w:cs="LinTimes"/>
          <w:color w:val="000000"/>
          <w:sz w:val="28"/>
        </w:rPr>
      </w:pPr>
    </w:p>
    <w:p>
      <w:pPr>
        <w:pStyle w:val="12"/>
        <w:spacing w:before="0" w:beforeAutospacing="0" w:after="163" w:afterAutospacing="0"/>
        <w:ind w:firstLine="1120" w:firstLineChars="400"/>
        <w:jc w:val="both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default" w:ascii="LinTimes" w:hAnsi="LinTimes" w:eastAsia="仿宋_GB2312" w:cs="LinTimes"/>
          <w:color w:val="000000"/>
          <w:sz w:val="28"/>
        </w:rPr>
        <w:t>地方商务主管部门名称</w:t>
      </w:r>
      <w:r>
        <w:rPr>
          <w:rFonts w:hint="eastAsia" w:ascii="LinTimes" w:hAnsi="LinTimes" w:eastAsia="仿宋_GB2312" w:cs="LinTimes"/>
          <w:color w:val="000000"/>
          <w:sz w:val="28"/>
          <w:lang w:eastAsia="zh-CN"/>
        </w:rPr>
        <w:t>（</w:t>
      </w:r>
      <w:r>
        <w:rPr>
          <w:rFonts w:hint="default" w:ascii="LinTimes" w:hAnsi="LinTimes" w:eastAsia="仿宋_GB2312" w:cs="LinTimes"/>
          <w:color w:val="000000"/>
          <w:sz w:val="28"/>
        </w:rPr>
        <w:t>盖章</w:t>
      </w:r>
      <w:r>
        <w:rPr>
          <w:rFonts w:hint="eastAsia" w:ascii="LinTimes" w:hAnsi="LinTimes" w:eastAsia="仿宋_GB2312" w:cs="LinTimes"/>
          <w:color w:val="000000"/>
          <w:sz w:val="28"/>
          <w:lang w:eastAsia="zh-CN"/>
        </w:rPr>
        <w:t>）</w:t>
      </w:r>
      <w:r>
        <w:rPr>
          <w:rFonts w:hint="default" w:ascii="LinTimes" w:hAnsi="LinTimes" w:eastAsia="仿宋_GB2312" w:cs="LinTimes"/>
          <w:color w:val="000000"/>
          <w:sz w:val="28"/>
        </w:rPr>
        <w:t>：</w:t>
      </w:r>
    </w:p>
    <w:p>
      <w:pPr>
        <w:pStyle w:val="12"/>
        <w:spacing w:after="120"/>
        <w:ind w:firstLine="1200" w:firstLineChars="500"/>
        <w:jc w:val="both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</w:rPr>
        <w:t>地方商务主管部门联系人：                  座机：                手机：               传真：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nTimes">
    <w:altName w:val="Times New Roman"/>
    <w:panose1 w:val="02020603050405020304"/>
    <w:charset w:val="00"/>
    <w:family w:val="auto"/>
    <w:pitch w:val="default"/>
    <w:sig w:usb0="00007A87" w:usb1="80000000" w:usb2="00000008" w:usb3="00000000" w:csb0="400001FF" w:csb1="FFFF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13</w:t>
    </w:r>
    <w:r>
      <w:fldChar w:fldCharType="end"/>
    </w:r>
  </w:p>
  <w:p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0C"/>
    <w:rsid w:val="00000D38"/>
    <w:rsid w:val="00004D35"/>
    <w:rsid w:val="00017B7A"/>
    <w:rsid w:val="00026EC6"/>
    <w:rsid w:val="0004457C"/>
    <w:rsid w:val="00055F25"/>
    <w:rsid w:val="00057D8E"/>
    <w:rsid w:val="00073C05"/>
    <w:rsid w:val="000755CD"/>
    <w:rsid w:val="00096DCC"/>
    <w:rsid w:val="000A1799"/>
    <w:rsid w:val="000C2B5E"/>
    <w:rsid w:val="000C3CE0"/>
    <w:rsid w:val="000D0E12"/>
    <w:rsid w:val="000D17D9"/>
    <w:rsid w:val="000D1C42"/>
    <w:rsid w:val="000D7BB7"/>
    <w:rsid w:val="000E222C"/>
    <w:rsid w:val="001043A5"/>
    <w:rsid w:val="00107897"/>
    <w:rsid w:val="001358C4"/>
    <w:rsid w:val="001364DE"/>
    <w:rsid w:val="00143B66"/>
    <w:rsid w:val="0015475B"/>
    <w:rsid w:val="00155C17"/>
    <w:rsid w:val="00160F61"/>
    <w:rsid w:val="00164286"/>
    <w:rsid w:val="00167878"/>
    <w:rsid w:val="00173C2A"/>
    <w:rsid w:val="00184EFB"/>
    <w:rsid w:val="001B2606"/>
    <w:rsid w:val="001D1052"/>
    <w:rsid w:val="001D12BE"/>
    <w:rsid w:val="0021099E"/>
    <w:rsid w:val="002168EE"/>
    <w:rsid w:val="00217F32"/>
    <w:rsid w:val="00227DDA"/>
    <w:rsid w:val="002503B3"/>
    <w:rsid w:val="00252188"/>
    <w:rsid w:val="00254102"/>
    <w:rsid w:val="00254563"/>
    <w:rsid w:val="002571F1"/>
    <w:rsid w:val="002638CA"/>
    <w:rsid w:val="00270312"/>
    <w:rsid w:val="0027248F"/>
    <w:rsid w:val="002734A3"/>
    <w:rsid w:val="0027446D"/>
    <w:rsid w:val="00276B4B"/>
    <w:rsid w:val="00277CA1"/>
    <w:rsid w:val="00281409"/>
    <w:rsid w:val="002A0978"/>
    <w:rsid w:val="002A5470"/>
    <w:rsid w:val="002B2D60"/>
    <w:rsid w:val="002C1787"/>
    <w:rsid w:val="002D3834"/>
    <w:rsid w:val="002E1D75"/>
    <w:rsid w:val="003014D1"/>
    <w:rsid w:val="003032C3"/>
    <w:rsid w:val="00307CD1"/>
    <w:rsid w:val="003146F1"/>
    <w:rsid w:val="00316AA7"/>
    <w:rsid w:val="003324B5"/>
    <w:rsid w:val="0033488D"/>
    <w:rsid w:val="00365449"/>
    <w:rsid w:val="00371A3A"/>
    <w:rsid w:val="0037587F"/>
    <w:rsid w:val="003823A8"/>
    <w:rsid w:val="003B0398"/>
    <w:rsid w:val="003B1419"/>
    <w:rsid w:val="003B5C01"/>
    <w:rsid w:val="00401F8F"/>
    <w:rsid w:val="004076A9"/>
    <w:rsid w:val="0041005B"/>
    <w:rsid w:val="0041691D"/>
    <w:rsid w:val="00423E80"/>
    <w:rsid w:val="00433342"/>
    <w:rsid w:val="004413C3"/>
    <w:rsid w:val="00442953"/>
    <w:rsid w:val="00445A62"/>
    <w:rsid w:val="00455395"/>
    <w:rsid w:val="00456148"/>
    <w:rsid w:val="00461F58"/>
    <w:rsid w:val="00463F70"/>
    <w:rsid w:val="004667FB"/>
    <w:rsid w:val="00466D85"/>
    <w:rsid w:val="00476DE5"/>
    <w:rsid w:val="0049497E"/>
    <w:rsid w:val="004A2B37"/>
    <w:rsid w:val="004B061E"/>
    <w:rsid w:val="004B62E8"/>
    <w:rsid w:val="004F13D0"/>
    <w:rsid w:val="00510279"/>
    <w:rsid w:val="00511FFE"/>
    <w:rsid w:val="00512019"/>
    <w:rsid w:val="005379E7"/>
    <w:rsid w:val="005408F0"/>
    <w:rsid w:val="0056182C"/>
    <w:rsid w:val="005A14E0"/>
    <w:rsid w:val="005A43FE"/>
    <w:rsid w:val="005A54AB"/>
    <w:rsid w:val="005B43B2"/>
    <w:rsid w:val="005E2FC6"/>
    <w:rsid w:val="005E4884"/>
    <w:rsid w:val="005F241F"/>
    <w:rsid w:val="005F5972"/>
    <w:rsid w:val="00601280"/>
    <w:rsid w:val="006552DB"/>
    <w:rsid w:val="00666A13"/>
    <w:rsid w:val="00667D25"/>
    <w:rsid w:val="006739AF"/>
    <w:rsid w:val="00692D4C"/>
    <w:rsid w:val="006A6F3F"/>
    <w:rsid w:val="006C1F04"/>
    <w:rsid w:val="006D278A"/>
    <w:rsid w:val="006F0B59"/>
    <w:rsid w:val="006F1A07"/>
    <w:rsid w:val="0073032C"/>
    <w:rsid w:val="007355F1"/>
    <w:rsid w:val="00740368"/>
    <w:rsid w:val="0074106F"/>
    <w:rsid w:val="00742C7B"/>
    <w:rsid w:val="007474D5"/>
    <w:rsid w:val="007509BE"/>
    <w:rsid w:val="007564A2"/>
    <w:rsid w:val="00761690"/>
    <w:rsid w:val="00787321"/>
    <w:rsid w:val="007A5465"/>
    <w:rsid w:val="007C3830"/>
    <w:rsid w:val="007D42CC"/>
    <w:rsid w:val="007E14FC"/>
    <w:rsid w:val="007E6B39"/>
    <w:rsid w:val="007E72A3"/>
    <w:rsid w:val="00804031"/>
    <w:rsid w:val="00804A28"/>
    <w:rsid w:val="00813A08"/>
    <w:rsid w:val="0082035C"/>
    <w:rsid w:val="0082607E"/>
    <w:rsid w:val="00832E2A"/>
    <w:rsid w:val="00847E1A"/>
    <w:rsid w:val="0085245B"/>
    <w:rsid w:val="00852E00"/>
    <w:rsid w:val="0085630D"/>
    <w:rsid w:val="00864AB8"/>
    <w:rsid w:val="00865240"/>
    <w:rsid w:val="00873D8D"/>
    <w:rsid w:val="00875DD5"/>
    <w:rsid w:val="0088040D"/>
    <w:rsid w:val="00895E74"/>
    <w:rsid w:val="008B776C"/>
    <w:rsid w:val="008E0652"/>
    <w:rsid w:val="008F731F"/>
    <w:rsid w:val="008F7A9D"/>
    <w:rsid w:val="00901F70"/>
    <w:rsid w:val="00906028"/>
    <w:rsid w:val="00924CBC"/>
    <w:rsid w:val="00930F52"/>
    <w:rsid w:val="0093781F"/>
    <w:rsid w:val="009414AD"/>
    <w:rsid w:val="00947DF6"/>
    <w:rsid w:val="00956AB7"/>
    <w:rsid w:val="009834FE"/>
    <w:rsid w:val="009B61AA"/>
    <w:rsid w:val="009C19A3"/>
    <w:rsid w:val="009E7874"/>
    <w:rsid w:val="009F73E9"/>
    <w:rsid w:val="00A01B0C"/>
    <w:rsid w:val="00A01F17"/>
    <w:rsid w:val="00A03876"/>
    <w:rsid w:val="00A04E83"/>
    <w:rsid w:val="00A26EAF"/>
    <w:rsid w:val="00A33828"/>
    <w:rsid w:val="00A478BB"/>
    <w:rsid w:val="00A55FB5"/>
    <w:rsid w:val="00A669E6"/>
    <w:rsid w:val="00A66B61"/>
    <w:rsid w:val="00A75CAA"/>
    <w:rsid w:val="00AA0251"/>
    <w:rsid w:val="00AC0B67"/>
    <w:rsid w:val="00AC48CC"/>
    <w:rsid w:val="00AC4E04"/>
    <w:rsid w:val="00AC6998"/>
    <w:rsid w:val="00AD5E0A"/>
    <w:rsid w:val="00AE6B50"/>
    <w:rsid w:val="00AF5D2B"/>
    <w:rsid w:val="00B01C3B"/>
    <w:rsid w:val="00B03289"/>
    <w:rsid w:val="00B11787"/>
    <w:rsid w:val="00B13320"/>
    <w:rsid w:val="00B2312B"/>
    <w:rsid w:val="00B32C9A"/>
    <w:rsid w:val="00B46B65"/>
    <w:rsid w:val="00B54687"/>
    <w:rsid w:val="00B613B7"/>
    <w:rsid w:val="00B6425B"/>
    <w:rsid w:val="00B66B31"/>
    <w:rsid w:val="00B8456A"/>
    <w:rsid w:val="00B85EC9"/>
    <w:rsid w:val="00B87E50"/>
    <w:rsid w:val="00BA1E07"/>
    <w:rsid w:val="00BA712B"/>
    <w:rsid w:val="00BC2AB2"/>
    <w:rsid w:val="00BC5959"/>
    <w:rsid w:val="00BD6564"/>
    <w:rsid w:val="00BD72E8"/>
    <w:rsid w:val="00BD7B1C"/>
    <w:rsid w:val="00C04A89"/>
    <w:rsid w:val="00C12CF9"/>
    <w:rsid w:val="00C24E8B"/>
    <w:rsid w:val="00C31DD4"/>
    <w:rsid w:val="00C50BC2"/>
    <w:rsid w:val="00C53AB5"/>
    <w:rsid w:val="00C65448"/>
    <w:rsid w:val="00C7065C"/>
    <w:rsid w:val="00C75400"/>
    <w:rsid w:val="00C7635F"/>
    <w:rsid w:val="00C76C8F"/>
    <w:rsid w:val="00C82A34"/>
    <w:rsid w:val="00C86377"/>
    <w:rsid w:val="00C86483"/>
    <w:rsid w:val="00C96A28"/>
    <w:rsid w:val="00CA0FC8"/>
    <w:rsid w:val="00CA507C"/>
    <w:rsid w:val="00CA7730"/>
    <w:rsid w:val="00CB7F0E"/>
    <w:rsid w:val="00CC778C"/>
    <w:rsid w:val="00CD3698"/>
    <w:rsid w:val="00CE0A33"/>
    <w:rsid w:val="00CE23CE"/>
    <w:rsid w:val="00CF308E"/>
    <w:rsid w:val="00D043BB"/>
    <w:rsid w:val="00D31505"/>
    <w:rsid w:val="00D31936"/>
    <w:rsid w:val="00D32DE2"/>
    <w:rsid w:val="00D33FED"/>
    <w:rsid w:val="00D34BF4"/>
    <w:rsid w:val="00D40F7C"/>
    <w:rsid w:val="00D50EDE"/>
    <w:rsid w:val="00D555B8"/>
    <w:rsid w:val="00D673BF"/>
    <w:rsid w:val="00DB139F"/>
    <w:rsid w:val="00DB28F5"/>
    <w:rsid w:val="00DC58E9"/>
    <w:rsid w:val="00DD0F1B"/>
    <w:rsid w:val="00DD5CAA"/>
    <w:rsid w:val="00DD5EA4"/>
    <w:rsid w:val="00DE0D48"/>
    <w:rsid w:val="00DF357F"/>
    <w:rsid w:val="00DF6274"/>
    <w:rsid w:val="00E14230"/>
    <w:rsid w:val="00E16447"/>
    <w:rsid w:val="00E230D1"/>
    <w:rsid w:val="00E4064F"/>
    <w:rsid w:val="00E50FE4"/>
    <w:rsid w:val="00E55378"/>
    <w:rsid w:val="00E902DE"/>
    <w:rsid w:val="00E95771"/>
    <w:rsid w:val="00EE23BC"/>
    <w:rsid w:val="00EF52C9"/>
    <w:rsid w:val="00F072A9"/>
    <w:rsid w:val="00F10A75"/>
    <w:rsid w:val="00F113A8"/>
    <w:rsid w:val="00F25AC6"/>
    <w:rsid w:val="00F37017"/>
    <w:rsid w:val="00F37D05"/>
    <w:rsid w:val="00F404D0"/>
    <w:rsid w:val="00F46024"/>
    <w:rsid w:val="00F51F7F"/>
    <w:rsid w:val="00F54F7D"/>
    <w:rsid w:val="00F81620"/>
    <w:rsid w:val="00F93D0B"/>
    <w:rsid w:val="00F94355"/>
    <w:rsid w:val="00F94A2F"/>
    <w:rsid w:val="00FA15B9"/>
    <w:rsid w:val="00FA229B"/>
    <w:rsid w:val="00FB1F84"/>
    <w:rsid w:val="00FC2DF6"/>
    <w:rsid w:val="00FC5F4E"/>
    <w:rsid w:val="00FC6435"/>
    <w:rsid w:val="00FD40E7"/>
    <w:rsid w:val="00FD5CD8"/>
    <w:rsid w:val="00FD7FEC"/>
    <w:rsid w:val="00FE293B"/>
    <w:rsid w:val="00FE3C8D"/>
    <w:rsid w:val="00FF0FD1"/>
    <w:rsid w:val="0DB142D6"/>
    <w:rsid w:val="10FF3ED1"/>
    <w:rsid w:val="1A1405DF"/>
    <w:rsid w:val="1B7B44E2"/>
    <w:rsid w:val="1BF7E49F"/>
    <w:rsid w:val="1F2FBEB4"/>
    <w:rsid w:val="2033259A"/>
    <w:rsid w:val="21F70AE5"/>
    <w:rsid w:val="273F05C7"/>
    <w:rsid w:val="2EF7C3EB"/>
    <w:rsid w:val="329700C2"/>
    <w:rsid w:val="33B67951"/>
    <w:rsid w:val="35CFDCAE"/>
    <w:rsid w:val="37FF61D9"/>
    <w:rsid w:val="39377026"/>
    <w:rsid w:val="395E1347"/>
    <w:rsid w:val="39ABA2BB"/>
    <w:rsid w:val="39FF16E2"/>
    <w:rsid w:val="3ACA0A37"/>
    <w:rsid w:val="3BB39A40"/>
    <w:rsid w:val="3BCCF5D3"/>
    <w:rsid w:val="3BFF1FC1"/>
    <w:rsid w:val="3D3EEA20"/>
    <w:rsid w:val="3EBE96D3"/>
    <w:rsid w:val="3EFAEACA"/>
    <w:rsid w:val="3FFF904A"/>
    <w:rsid w:val="47E9E922"/>
    <w:rsid w:val="49FD2BDA"/>
    <w:rsid w:val="4AF18FF6"/>
    <w:rsid w:val="4EF3AA7E"/>
    <w:rsid w:val="4FF55405"/>
    <w:rsid w:val="508E7053"/>
    <w:rsid w:val="50C6017E"/>
    <w:rsid w:val="52CBC62E"/>
    <w:rsid w:val="55F870AF"/>
    <w:rsid w:val="578F3675"/>
    <w:rsid w:val="579C0535"/>
    <w:rsid w:val="57AB4082"/>
    <w:rsid w:val="57FF1FA9"/>
    <w:rsid w:val="59BF1102"/>
    <w:rsid w:val="5AED82E4"/>
    <w:rsid w:val="5B7D2838"/>
    <w:rsid w:val="5BDEFEC8"/>
    <w:rsid w:val="5BF5A756"/>
    <w:rsid w:val="5BFB1A85"/>
    <w:rsid w:val="5DF74E61"/>
    <w:rsid w:val="5DF7A612"/>
    <w:rsid w:val="5DFB485E"/>
    <w:rsid w:val="5DFF5FD4"/>
    <w:rsid w:val="5E7F1C37"/>
    <w:rsid w:val="5EBBD0CF"/>
    <w:rsid w:val="5EBECCFE"/>
    <w:rsid w:val="5EDBC3D0"/>
    <w:rsid w:val="5EF60528"/>
    <w:rsid w:val="5EFFA55E"/>
    <w:rsid w:val="5F0FDFC2"/>
    <w:rsid w:val="5F3EB294"/>
    <w:rsid w:val="5FBB28EE"/>
    <w:rsid w:val="5FFF9D57"/>
    <w:rsid w:val="65EDE4C5"/>
    <w:rsid w:val="67DF52FD"/>
    <w:rsid w:val="67FFD476"/>
    <w:rsid w:val="69B7BF69"/>
    <w:rsid w:val="6AE3AB19"/>
    <w:rsid w:val="6B6EE3FD"/>
    <w:rsid w:val="6B8FF154"/>
    <w:rsid w:val="6BDF0813"/>
    <w:rsid w:val="6BDF9C3B"/>
    <w:rsid w:val="6D6FE268"/>
    <w:rsid w:val="6DBFE07B"/>
    <w:rsid w:val="6DCD1B5C"/>
    <w:rsid w:val="6DEF0DFB"/>
    <w:rsid w:val="6FDFC412"/>
    <w:rsid w:val="6FFBB612"/>
    <w:rsid w:val="6FFBD840"/>
    <w:rsid w:val="6FFF2A28"/>
    <w:rsid w:val="70F6E9C3"/>
    <w:rsid w:val="715E233F"/>
    <w:rsid w:val="71BFB635"/>
    <w:rsid w:val="72DF0EA3"/>
    <w:rsid w:val="73CF224D"/>
    <w:rsid w:val="73F90994"/>
    <w:rsid w:val="73FFDB07"/>
    <w:rsid w:val="74B0EE75"/>
    <w:rsid w:val="74EF1FF5"/>
    <w:rsid w:val="75DB0E2F"/>
    <w:rsid w:val="75E6404D"/>
    <w:rsid w:val="75FEA003"/>
    <w:rsid w:val="7633FA67"/>
    <w:rsid w:val="77BF34E4"/>
    <w:rsid w:val="77CF956C"/>
    <w:rsid w:val="77F7B104"/>
    <w:rsid w:val="77FF62AB"/>
    <w:rsid w:val="77FF75C6"/>
    <w:rsid w:val="785F6970"/>
    <w:rsid w:val="78EBB797"/>
    <w:rsid w:val="7956AE50"/>
    <w:rsid w:val="79573110"/>
    <w:rsid w:val="7AF129C5"/>
    <w:rsid w:val="7B2FBBA6"/>
    <w:rsid w:val="7B7511DA"/>
    <w:rsid w:val="7B9F8C94"/>
    <w:rsid w:val="7BB74834"/>
    <w:rsid w:val="7BCF74AE"/>
    <w:rsid w:val="7BDC8CAE"/>
    <w:rsid w:val="7BE0F5E5"/>
    <w:rsid w:val="7BE727E2"/>
    <w:rsid w:val="7BE9B2CA"/>
    <w:rsid w:val="7CCF4D01"/>
    <w:rsid w:val="7D9D034A"/>
    <w:rsid w:val="7DDE22BF"/>
    <w:rsid w:val="7DF4B0BE"/>
    <w:rsid w:val="7E4D9017"/>
    <w:rsid w:val="7E690ED2"/>
    <w:rsid w:val="7E7D66F7"/>
    <w:rsid w:val="7EBFF83F"/>
    <w:rsid w:val="7EDF7558"/>
    <w:rsid w:val="7EFB0705"/>
    <w:rsid w:val="7EFF848B"/>
    <w:rsid w:val="7EFF8A2C"/>
    <w:rsid w:val="7EFF99FF"/>
    <w:rsid w:val="7F3BE359"/>
    <w:rsid w:val="7F5BA4D4"/>
    <w:rsid w:val="7F9FACE1"/>
    <w:rsid w:val="7FB75AD7"/>
    <w:rsid w:val="7FBF319F"/>
    <w:rsid w:val="7FDD6447"/>
    <w:rsid w:val="7FDF3D27"/>
    <w:rsid w:val="7FEFF7AC"/>
    <w:rsid w:val="7FFAB405"/>
    <w:rsid w:val="7FFAEE25"/>
    <w:rsid w:val="7FFDD151"/>
    <w:rsid w:val="7FFEA8CB"/>
    <w:rsid w:val="7FFFC0C0"/>
    <w:rsid w:val="8D3F1132"/>
    <w:rsid w:val="8FDD111A"/>
    <w:rsid w:val="97EF0DAA"/>
    <w:rsid w:val="9F7F66E1"/>
    <w:rsid w:val="A2DFB1F3"/>
    <w:rsid w:val="A3EE5C0F"/>
    <w:rsid w:val="A46F8F73"/>
    <w:rsid w:val="A7B8D722"/>
    <w:rsid w:val="A7FCFB37"/>
    <w:rsid w:val="AFFC26D3"/>
    <w:rsid w:val="B2FF90FD"/>
    <w:rsid w:val="B397E673"/>
    <w:rsid w:val="B7795373"/>
    <w:rsid w:val="BAED525D"/>
    <w:rsid w:val="BAFFC1A2"/>
    <w:rsid w:val="BBAD6802"/>
    <w:rsid w:val="BEFDD895"/>
    <w:rsid w:val="BF17CD12"/>
    <w:rsid w:val="BF1FE206"/>
    <w:rsid w:val="BFC722AC"/>
    <w:rsid w:val="BFEBE2EC"/>
    <w:rsid w:val="BFEDF99C"/>
    <w:rsid w:val="BFFD83C0"/>
    <w:rsid w:val="BFFE4D85"/>
    <w:rsid w:val="BFFF92CA"/>
    <w:rsid w:val="BFFFDCC6"/>
    <w:rsid w:val="C5DFD708"/>
    <w:rsid w:val="CDE7691D"/>
    <w:rsid w:val="CFF7C41F"/>
    <w:rsid w:val="D139E8AA"/>
    <w:rsid w:val="D3CEE4EF"/>
    <w:rsid w:val="D4BFCBF4"/>
    <w:rsid w:val="D5C769AC"/>
    <w:rsid w:val="D737B42C"/>
    <w:rsid w:val="D8DFB65E"/>
    <w:rsid w:val="DAD1DF1A"/>
    <w:rsid w:val="DAEF974B"/>
    <w:rsid w:val="DBEFFFEE"/>
    <w:rsid w:val="DDF58999"/>
    <w:rsid w:val="DDFD92C4"/>
    <w:rsid w:val="DECF6C19"/>
    <w:rsid w:val="DF2FFEAC"/>
    <w:rsid w:val="DF7F4CB6"/>
    <w:rsid w:val="DFBF081F"/>
    <w:rsid w:val="DFBF6C5A"/>
    <w:rsid w:val="DFF8F066"/>
    <w:rsid w:val="E6F1F7E9"/>
    <w:rsid w:val="E6FFBBEA"/>
    <w:rsid w:val="E7BF62AD"/>
    <w:rsid w:val="E7D7DCD5"/>
    <w:rsid w:val="E9F6AF17"/>
    <w:rsid w:val="EBCFC799"/>
    <w:rsid w:val="EC737897"/>
    <w:rsid w:val="EDBB08ED"/>
    <w:rsid w:val="EE935E36"/>
    <w:rsid w:val="EEBEBAE3"/>
    <w:rsid w:val="EEE2AB34"/>
    <w:rsid w:val="EEEB6D78"/>
    <w:rsid w:val="EF761426"/>
    <w:rsid w:val="EF7FA31B"/>
    <w:rsid w:val="EFB4A74A"/>
    <w:rsid w:val="EFDF117C"/>
    <w:rsid w:val="EFF3A953"/>
    <w:rsid w:val="F154B701"/>
    <w:rsid w:val="F2C9BDAA"/>
    <w:rsid w:val="F37BE51B"/>
    <w:rsid w:val="F3F651C6"/>
    <w:rsid w:val="F3F88028"/>
    <w:rsid w:val="F4F3734C"/>
    <w:rsid w:val="F5DDC15B"/>
    <w:rsid w:val="F66FB759"/>
    <w:rsid w:val="F6BBA00B"/>
    <w:rsid w:val="F6F70713"/>
    <w:rsid w:val="F7092A1A"/>
    <w:rsid w:val="F74FDAF2"/>
    <w:rsid w:val="F777F02E"/>
    <w:rsid w:val="F7DFA9C1"/>
    <w:rsid w:val="F7F37417"/>
    <w:rsid w:val="F7F68CCD"/>
    <w:rsid w:val="F8FF6807"/>
    <w:rsid w:val="FA778F50"/>
    <w:rsid w:val="FAF7A738"/>
    <w:rsid w:val="FAF7FE5C"/>
    <w:rsid w:val="FBB2B5C4"/>
    <w:rsid w:val="FBC38E30"/>
    <w:rsid w:val="FBD30AC3"/>
    <w:rsid w:val="FBDDC081"/>
    <w:rsid w:val="FCFF98C6"/>
    <w:rsid w:val="FD1FF2A2"/>
    <w:rsid w:val="FDAF4733"/>
    <w:rsid w:val="FDBF31D6"/>
    <w:rsid w:val="FDBFF338"/>
    <w:rsid w:val="FDC639E0"/>
    <w:rsid w:val="FDDB49E3"/>
    <w:rsid w:val="FDEAFD57"/>
    <w:rsid w:val="FDF1182E"/>
    <w:rsid w:val="FDFF0E82"/>
    <w:rsid w:val="FEB79383"/>
    <w:rsid w:val="FEFEE726"/>
    <w:rsid w:val="FEFFA98D"/>
    <w:rsid w:val="FF4D7B9E"/>
    <w:rsid w:val="FF6F550E"/>
    <w:rsid w:val="FF7F8066"/>
    <w:rsid w:val="FF872DA3"/>
    <w:rsid w:val="FF9E7FAC"/>
    <w:rsid w:val="FFDF5708"/>
    <w:rsid w:val="FFDFCF40"/>
    <w:rsid w:val="FFEDF03E"/>
    <w:rsid w:val="FFEE7745"/>
    <w:rsid w:val="FFEF9A33"/>
    <w:rsid w:val="FFF2D719"/>
    <w:rsid w:val="FFF5D186"/>
    <w:rsid w:val="FFF6252B"/>
    <w:rsid w:val="FFF71DFE"/>
    <w:rsid w:val="FFFEB6C8"/>
    <w:rsid w:val="FFFF4FB1"/>
    <w:rsid w:val="FFFF61CE"/>
    <w:rsid w:val="FFFF91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unhideWhenUsed/>
    <w:uiPriority w:val="1"/>
  </w:style>
  <w:style w:type="table" w:default="1" w:styleId="17">
    <w:name w:val="Normal Table"/>
    <w:unhideWhenUsed/>
    <w:qFormat/>
    <w:uiPriority w:val="99"/>
    <w:tblPr>
      <w:tblStyle w:val="17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annotation subject"/>
    <w:basedOn w:val="5"/>
    <w:next w:val="5"/>
    <w:link w:val="25"/>
    <w:unhideWhenUsed/>
    <w:uiPriority w:val="99"/>
    <w:rPr>
      <w:b/>
      <w:bCs/>
    </w:rPr>
  </w:style>
  <w:style w:type="paragraph" w:styleId="5">
    <w:name w:val="annotation text"/>
    <w:basedOn w:val="1"/>
    <w:link w:val="19"/>
    <w:unhideWhenUsed/>
    <w:uiPriority w:val="99"/>
    <w:pPr>
      <w:jc w:val="left"/>
    </w:pPr>
  </w:style>
  <w:style w:type="paragraph" w:styleId="6">
    <w:name w:val="Body Text"/>
    <w:basedOn w:val="1"/>
    <w:qFormat/>
    <w:uiPriority w:val="0"/>
    <w:pPr>
      <w:ind w:right="-315" w:rightChars="-150"/>
      <w:jc w:val="center"/>
    </w:pPr>
    <w:rPr>
      <w:rFonts w:eastAsia="黑体"/>
      <w:sz w:val="32"/>
    </w:rPr>
  </w:style>
  <w:style w:type="paragraph" w:styleId="7">
    <w:name w:val="Date"/>
    <w:basedOn w:val="1"/>
    <w:next w:val="1"/>
    <w:link w:val="20"/>
    <w:unhideWhenUsed/>
    <w:uiPriority w:val="99"/>
    <w:pPr>
      <w:ind w:left="100" w:leftChars="2500"/>
    </w:pPr>
  </w:style>
  <w:style w:type="paragraph" w:styleId="8">
    <w:name w:val="Balloon Text"/>
    <w:basedOn w:val="1"/>
    <w:link w:val="21"/>
    <w:unhideWhenUsed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link w:val="24"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character" w:styleId="14">
    <w:name w:val="Hyperlink"/>
    <w:unhideWhenUsed/>
    <w:uiPriority w:val="99"/>
    <w:rPr>
      <w:color w:val="0000FF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styleId="16">
    <w:name w:val="footnote reference"/>
    <w:uiPriority w:val="0"/>
    <w:rPr>
      <w:vertAlign w:val="superscript"/>
    </w:rPr>
  </w:style>
  <w:style w:type="paragraph" w:styleId="18">
    <w:name w:val=""/>
    <w:semiHidden/>
    <w:uiPriority w:val="99"/>
    <w:rPr>
      <w:kern w:val="2"/>
      <w:sz w:val="21"/>
      <w:szCs w:val="22"/>
      <w:lang w:val="en-US" w:eastAsia="zh-CN" w:bidi="ar-SA"/>
    </w:rPr>
  </w:style>
  <w:style w:type="character" w:customStyle="1" w:styleId="19">
    <w:name w:val="批注文字 Char"/>
    <w:basedOn w:val="13"/>
    <w:link w:val="5"/>
    <w:semiHidden/>
    <w:uiPriority w:val="99"/>
  </w:style>
  <w:style w:type="character" w:customStyle="1" w:styleId="20">
    <w:name w:val="日期 Char"/>
    <w:basedOn w:val="13"/>
    <w:link w:val="7"/>
    <w:semiHidden/>
    <w:uiPriority w:val="99"/>
  </w:style>
  <w:style w:type="character" w:customStyle="1" w:styleId="21">
    <w:name w:val="批注框文本 Char"/>
    <w:link w:val="8"/>
    <w:semiHidden/>
    <w:uiPriority w:val="99"/>
    <w:rPr>
      <w:sz w:val="18"/>
      <w:szCs w:val="18"/>
    </w:rPr>
  </w:style>
  <w:style w:type="character" w:customStyle="1" w:styleId="22">
    <w:name w:val="页脚 Char"/>
    <w:link w:val="9"/>
    <w:uiPriority w:val="99"/>
    <w:rPr>
      <w:sz w:val="18"/>
      <w:szCs w:val="18"/>
    </w:rPr>
  </w:style>
  <w:style w:type="character" w:customStyle="1" w:styleId="23">
    <w:name w:val="页眉 Char"/>
    <w:link w:val="10"/>
    <w:uiPriority w:val="99"/>
    <w:rPr>
      <w:sz w:val="18"/>
      <w:szCs w:val="18"/>
    </w:rPr>
  </w:style>
  <w:style w:type="character" w:customStyle="1" w:styleId="24">
    <w:name w:val="脚注文本 Char"/>
    <w:link w:val="11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主题 Char"/>
    <w:link w:val="4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5</Pages>
  <Words>728</Words>
  <Characters>4153</Characters>
  <Lines>34</Lines>
  <Paragraphs>9</Paragraphs>
  <TotalTime>6318.66666666667</TotalTime>
  <ScaleCrop>false</ScaleCrop>
  <LinksUpToDate>false</LinksUpToDate>
  <CharactersWithSpaces>4872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2017-08-28T09:11:00Z</dcterms:created>
  <dc:creator>Sky123.Org</dc:creator>
  <cp:lastModifiedBy>HHH</cp:lastModifiedBy>
  <cp:lastPrinted>2026-09-29T22:22:24Z</cp:lastPrinted>
  <dcterms:modified xsi:type="dcterms:W3CDTF">2026-10-08T01:03:52Z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FDFE7E1B1E61E2946A14BA6A23258703_43</vt:lpwstr>
  </property>
</Properties>
</file>